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780E" w:rsidRDefault="0068780E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780E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План </w:t>
      </w:r>
      <w:proofErr w:type="gramStart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работы  обучающихся</w:t>
      </w:r>
      <w:proofErr w:type="gramEnd"/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, находящихся на дистанцио</w:t>
      </w:r>
      <w:r w:rsidR="0060161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нном и электронном обучении на 1</w:t>
      </w:r>
      <w:r w:rsidR="00735DB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6. 12</w:t>
      </w: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.</w:t>
      </w:r>
    </w:p>
    <w:p w:rsidR="00233AA7" w:rsidRPr="009C0E74" w:rsidRDefault="00233AA7" w:rsidP="00233AA7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2020          Класс: 6</w:t>
      </w:r>
      <w:r w:rsidRPr="009C0E74">
        <w:rPr>
          <w:rFonts w:ascii="Times New Roman" w:eastAsia="Times New Roman" w:hAnsi="Times New Roman" w:cs="Times New Roman"/>
          <w:sz w:val="20"/>
          <w:szCs w:val="20"/>
          <w:lang w:eastAsia="ru-RU"/>
        </w:rPr>
        <w:t> </w:t>
      </w:r>
    </w:p>
    <w:p w:rsidR="002217AF" w:rsidRPr="009C0E74" w:rsidRDefault="00233AA7" w:rsidP="00F66C82">
      <w:pPr>
        <w:spacing w:before="100" w:beforeAutospacing="1" w:after="100" w:afterAutospacing="1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0E74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11308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0"/>
        <w:gridCol w:w="1219"/>
        <w:gridCol w:w="581"/>
        <w:gridCol w:w="900"/>
        <w:gridCol w:w="1840"/>
        <w:gridCol w:w="1580"/>
        <w:gridCol w:w="1440"/>
        <w:gridCol w:w="981"/>
        <w:gridCol w:w="787"/>
        <w:gridCol w:w="900"/>
      </w:tblGrid>
      <w:tr w:rsidR="002217AF" w:rsidTr="00BF0EAA">
        <w:tc>
          <w:tcPr>
            <w:tcW w:w="1080" w:type="dxa"/>
            <w:shd w:val="clear" w:color="auto" w:fill="auto"/>
          </w:tcPr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Пред</w:t>
            </w:r>
          </w:p>
          <w:p w:rsidR="002217AF" w:rsidRPr="00A53F33" w:rsidRDefault="002217AF" w:rsidP="00BF0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мет</w:t>
            </w:r>
          </w:p>
          <w:p w:rsidR="002217AF" w:rsidRDefault="002217AF" w:rsidP="00BF0EAA"/>
        </w:tc>
        <w:tc>
          <w:tcPr>
            <w:tcW w:w="1219" w:type="dxa"/>
            <w:shd w:val="clear" w:color="auto" w:fill="auto"/>
          </w:tcPr>
          <w:p w:rsidR="002217AF" w:rsidRDefault="002217AF" w:rsidP="00BF0EAA">
            <w:r>
              <w:t>Ф.И.О педагога</w:t>
            </w:r>
          </w:p>
        </w:tc>
        <w:tc>
          <w:tcPr>
            <w:tcW w:w="581" w:type="dxa"/>
            <w:shd w:val="clear" w:color="auto" w:fill="auto"/>
          </w:tcPr>
          <w:p w:rsidR="002217AF" w:rsidRDefault="002217AF" w:rsidP="00BF0EAA">
            <w:r>
              <w:t>класс</w:t>
            </w:r>
          </w:p>
        </w:tc>
        <w:tc>
          <w:tcPr>
            <w:tcW w:w="900" w:type="dxa"/>
            <w:shd w:val="clear" w:color="auto" w:fill="auto"/>
          </w:tcPr>
          <w:p w:rsidR="002217AF" w:rsidRDefault="002217AF" w:rsidP="00BF0EAA">
            <w:r>
              <w:t>Дата</w:t>
            </w:r>
          </w:p>
        </w:tc>
        <w:tc>
          <w:tcPr>
            <w:tcW w:w="1840" w:type="dxa"/>
            <w:shd w:val="clear" w:color="auto" w:fill="auto"/>
          </w:tcPr>
          <w:p w:rsidR="002217AF" w:rsidRDefault="002217AF" w:rsidP="00BF0EAA">
            <w:r>
              <w:t>Тема урока</w:t>
            </w:r>
          </w:p>
        </w:tc>
        <w:tc>
          <w:tcPr>
            <w:tcW w:w="1580" w:type="dxa"/>
            <w:shd w:val="clear" w:color="auto" w:fill="auto"/>
          </w:tcPr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Учебник</w:t>
            </w:r>
          </w:p>
          <w:p w:rsidR="002217AF" w:rsidRPr="00A53F33" w:rsidRDefault="002217AF" w:rsidP="00BF0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(стр., §)</w:t>
            </w:r>
          </w:p>
          <w:p w:rsidR="002217AF" w:rsidRDefault="002217AF" w:rsidP="00BF0EAA"/>
        </w:tc>
        <w:tc>
          <w:tcPr>
            <w:tcW w:w="1440" w:type="dxa"/>
            <w:shd w:val="clear" w:color="auto" w:fill="auto"/>
          </w:tcPr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 xml:space="preserve">Задания </w:t>
            </w:r>
          </w:p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для</w:t>
            </w:r>
          </w:p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дистанционного</w:t>
            </w:r>
          </w:p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обучения</w:t>
            </w:r>
          </w:p>
          <w:p w:rsidR="002217AF" w:rsidRPr="00A53F33" w:rsidRDefault="002217AF" w:rsidP="00BF0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(для тех, у кого нет Интернета и т. д)</w:t>
            </w:r>
          </w:p>
          <w:p w:rsidR="002217AF" w:rsidRDefault="002217AF" w:rsidP="00BF0EAA"/>
        </w:tc>
        <w:tc>
          <w:tcPr>
            <w:tcW w:w="981" w:type="dxa"/>
            <w:shd w:val="clear" w:color="auto" w:fill="auto"/>
          </w:tcPr>
          <w:p w:rsidR="002217AF" w:rsidRDefault="006E77C6" w:rsidP="00BF0EAA">
            <w:pPr>
              <w:autoSpaceDE w:val="0"/>
              <w:autoSpaceDN w:val="0"/>
              <w:adjustRightInd w:val="0"/>
            </w:pPr>
            <w:r>
              <w:t xml:space="preserve">+ </w:t>
            </w:r>
            <w:r w:rsidR="002217AF">
              <w:t>Задания для</w:t>
            </w:r>
          </w:p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электронного</w:t>
            </w:r>
          </w:p>
          <w:p w:rsidR="002217AF" w:rsidRPr="00A53F33" w:rsidRDefault="002217AF" w:rsidP="00BF0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обучения</w:t>
            </w:r>
          </w:p>
          <w:p w:rsidR="002217AF" w:rsidRDefault="002217AF" w:rsidP="00BF0EAA"/>
        </w:tc>
        <w:tc>
          <w:tcPr>
            <w:tcW w:w="787" w:type="dxa"/>
            <w:shd w:val="clear" w:color="auto" w:fill="auto"/>
          </w:tcPr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Сроки</w:t>
            </w:r>
          </w:p>
          <w:p w:rsidR="002217AF" w:rsidRPr="00A53F33" w:rsidRDefault="002217AF" w:rsidP="00BF0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выполнения</w:t>
            </w:r>
          </w:p>
          <w:p w:rsidR="002217AF" w:rsidRDefault="002217AF" w:rsidP="00BF0EAA"/>
        </w:tc>
        <w:tc>
          <w:tcPr>
            <w:tcW w:w="900" w:type="dxa"/>
            <w:shd w:val="clear" w:color="auto" w:fill="auto"/>
          </w:tcPr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Электронная почта</w:t>
            </w:r>
          </w:p>
          <w:p w:rsidR="002217AF" w:rsidRDefault="002217AF" w:rsidP="00BF0EAA">
            <w:pPr>
              <w:autoSpaceDE w:val="0"/>
              <w:autoSpaceDN w:val="0"/>
              <w:adjustRightInd w:val="0"/>
            </w:pPr>
            <w:r>
              <w:t>педагога</w:t>
            </w:r>
          </w:p>
          <w:p w:rsidR="002217AF" w:rsidRPr="00A53F33" w:rsidRDefault="002217AF" w:rsidP="00BF0EA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t>телефон</w:t>
            </w:r>
          </w:p>
          <w:p w:rsidR="002217AF" w:rsidRDefault="002217AF" w:rsidP="00BF0EAA"/>
        </w:tc>
      </w:tr>
      <w:tr w:rsidR="002217AF" w:rsidTr="00BF0EAA">
        <w:tc>
          <w:tcPr>
            <w:tcW w:w="1080" w:type="dxa"/>
            <w:shd w:val="clear" w:color="auto" w:fill="auto"/>
          </w:tcPr>
          <w:p w:rsidR="002217AF" w:rsidRDefault="002217AF" w:rsidP="00BF0EAA">
            <w:r>
              <w:t>Моя Карелия</w:t>
            </w:r>
          </w:p>
        </w:tc>
        <w:tc>
          <w:tcPr>
            <w:tcW w:w="1219" w:type="dxa"/>
            <w:shd w:val="clear" w:color="auto" w:fill="auto"/>
          </w:tcPr>
          <w:p w:rsidR="002217AF" w:rsidRDefault="002217AF" w:rsidP="00BF0EAA">
            <w:r>
              <w:t>Макарова С.А.</w:t>
            </w:r>
          </w:p>
        </w:tc>
        <w:tc>
          <w:tcPr>
            <w:tcW w:w="581" w:type="dxa"/>
            <w:shd w:val="clear" w:color="auto" w:fill="auto"/>
          </w:tcPr>
          <w:p w:rsidR="002217AF" w:rsidRDefault="002217AF" w:rsidP="00BF0EAA">
            <w:pPr>
              <w:jc w:val="center"/>
            </w:pPr>
            <w:r>
              <w:t>6</w:t>
            </w:r>
          </w:p>
        </w:tc>
        <w:tc>
          <w:tcPr>
            <w:tcW w:w="900" w:type="dxa"/>
            <w:shd w:val="clear" w:color="auto" w:fill="auto"/>
          </w:tcPr>
          <w:p w:rsidR="002217AF" w:rsidRDefault="002217AF" w:rsidP="00BF0EAA">
            <w:r>
              <w:t>16.12.2020</w:t>
            </w:r>
          </w:p>
        </w:tc>
        <w:tc>
          <w:tcPr>
            <w:tcW w:w="1840" w:type="dxa"/>
            <w:shd w:val="clear" w:color="auto" w:fill="auto"/>
          </w:tcPr>
          <w:p w:rsidR="002217AF" w:rsidRDefault="002217AF" w:rsidP="00BF0EAA">
            <w:r>
              <w:t xml:space="preserve">Фольклор Карелии. Руны. </w:t>
            </w:r>
            <w:proofErr w:type="spellStart"/>
            <w:r>
              <w:t>Рунопевцы</w:t>
            </w:r>
            <w:proofErr w:type="spellEnd"/>
            <w:r>
              <w:t>.</w:t>
            </w:r>
          </w:p>
        </w:tc>
        <w:tc>
          <w:tcPr>
            <w:tcW w:w="1580" w:type="dxa"/>
            <w:shd w:val="clear" w:color="auto" w:fill="auto"/>
          </w:tcPr>
          <w:p w:rsidR="002217AF" w:rsidRDefault="002217AF" w:rsidP="00BF0EAA">
            <w:r>
              <w:t>Стр. 100-104 (прочитать)</w:t>
            </w:r>
          </w:p>
        </w:tc>
        <w:tc>
          <w:tcPr>
            <w:tcW w:w="1440" w:type="dxa"/>
            <w:shd w:val="clear" w:color="auto" w:fill="auto"/>
          </w:tcPr>
          <w:p w:rsidR="002217AF" w:rsidRDefault="002217AF" w:rsidP="00BF0EAA">
            <w:r>
              <w:t>Письменно выполнить задание 1 стр. 104</w:t>
            </w:r>
          </w:p>
        </w:tc>
        <w:tc>
          <w:tcPr>
            <w:tcW w:w="981" w:type="dxa"/>
            <w:shd w:val="clear" w:color="auto" w:fill="auto"/>
          </w:tcPr>
          <w:p w:rsidR="002217AF" w:rsidRPr="00750FA0" w:rsidRDefault="002217AF" w:rsidP="00BF0EAA"/>
        </w:tc>
        <w:tc>
          <w:tcPr>
            <w:tcW w:w="787" w:type="dxa"/>
            <w:shd w:val="clear" w:color="auto" w:fill="auto"/>
          </w:tcPr>
          <w:p w:rsidR="002217AF" w:rsidRDefault="002217AF" w:rsidP="00BF0EAA">
            <w:r>
              <w:t>К следующему уроку МК</w:t>
            </w:r>
          </w:p>
        </w:tc>
        <w:tc>
          <w:tcPr>
            <w:tcW w:w="900" w:type="dxa"/>
            <w:shd w:val="clear" w:color="auto" w:fill="auto"/>
          </w:tcPr>
          <w:p w:rsidR="002217AF" w:rsidRPr="00C20A3A" w:rsidRDefault="00473D80" w:rsidP="00BF0EAA">
            <w:hyperlink r:id="rId5" w:history="1">
              <w:r w:rsidR="002217AF" w:rsidRPr="00A53F33">
                <w:rPr>
                  <w:rStyle w:val="a3"/>
                  <w:lang w:val="en-US"/>
                </w:rPr>
                <w:t>svetlaia</w:t>
              </w:r>
              <w:r w:rsidR="002217AF" w:rsidRPr="00E54161">
                <w:rPr>
                  <w:rStyle w:val="a3"/>
                </w:rPr>
                <w:t>13@</w:t>
              </w:r>
              <w:r w:rsidR="002217AF" w:rsidRPr="00A53F33">
                <w:rPr>
                  <w:rStyle w:val="a3"/>
                  <w:lang w:val="en-US"/>
                </w:rPr>
                <w:t>bk</w:t>
              </w:r>
              <w:r w:rsidR="002217AF" w:rsidRPr="00E54161">
                <w:rPr>
                  <w:rStyle w:val="a3"/>
                </w:rPr>
                <w:t>.</w:t>
              </w:r>
              <w:proofErr w:type="spellStart"/>
              <w:r w:rsidR="002217AF" w:rsidRPr="00A53F33">
                <w:rPr>
                  <w:rStyle w:val="a3"/>
                  <w:lang w:val="en-US"/>
                </w:rPr>
                <w:t>ru</w:t>
              </w:r>
              <w:proofErr w:type="spellEnd"/>
            </w:hyperlink>
          </w:p>
        </w:tc>
      </w:tr>
      <w:tr w:rsidR="002217AF" w:rsidTr="00BF0EAA">
        <w:tc>
          <w:tcPr>
            <w:tcW w:w="1080" w:type="dxa"/>
            <w:shd w:val="clear" w:color="auto" w:fill="auto"/>
          </w:tcPr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 </w:t>
            </w:r>
          </w:p>
        </w:tc>
        <w:tc>
          <w:tcPr>
            <w:tcW w:w="1219" w:type="dxa"/>
            <w:shd w:val="clear" w:color="auto" w:fill="auto"/>
          </w:tcPr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Титова О. В.</w:t>
            </w:r>
          </w:p>
        </w:tc>
        <w:tc>
          <w:tcPr>
            <w:tcW w:w="581" w:type="dxa"/>
            <w:shd w:val="clear" w:color="auto" w:fill="auto"/>
          </w:tcPr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</w:t>
            </w:r>
          </w:p>
        </w:tc>
        <w:tc>
          <w:tcPr>
            <w:tcW w:w="900" w:type="dxa"/>
            <w:shd w:val="clear" w:color="auto" w:fill="auto"/>
          </w:tcPr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16. 12</w:t>
            </w: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20 </w:t>
            </w:r>
          </w:p>
        </w:tc>
        <w:tc>
          <w:tcPr>
            <w:tcW w:w="1840" w:type="dxa"/>
            <w:shd w:val="clear" w:color="auto" w:fill="auto"/>
          </w:tcPr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Диаграммы </w:t>
            </w:r>
          </w:p>
        </w:tc>
        <w:tc>
          <w:tcPr>
            <w:tcW w:w="1580" w:type="dxa"/>
            <w:shd w:val="clear" w:color="auto" w:fill="auto"/>
          </w:tcPr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§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27</w:t>
            </w:r>
          </w:p>
        </w:tc>
        <w:tc>
          <w:tcPr>
            <w:tcW w:w="1440" w:type="dxa"/>
            <w:shd w:val="clear" w:color="auto" w:fill="auto"/>
          </w:tcPr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Выполнить № 793, 795, 797</w:t>
            </w:r>
          </w:p>
        </w:tc>
        <w:tc>
          <w:tcPr>
            <w:tcW w:w="981" w:type="dxa"/>
            <w:shd w:val="clear" w:color="auto" w:fill="auto"/>
          </w:tcPr>
          <w:p w:rsidR="002217AF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Видео </w:t>
            </w:r>
          </w:p>
          <w:p w:rsidR="002217AF" w:rsidRDefault="00473D80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="002217AF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https://yandex.ru/video/preview?filmId=14571636813012379440&amp;parent-reqid=1608046088243340-163419878635269543210010</w:t>
              </w:r>
              <w:r w:rsidR="002217AF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7-production-app-host-vla-web-yp-262&amp;path=wizard&amp;text=%D0%B2%D0%B8%D0%B4%D0%B5%D0%BE+%D0%BF%D0%BE%D1%81%D1%82%D1%80%D0%BE%D0%B5%D0%BD%D0%B8%D0%B5+%D0%B4%D0%B8%D0%B0%D0%B3%D1%80%D0%B0%D0%BC%D0%BC+6+%D0%BA%D0%BB%D0%B0%D1%81</w:t>
              </w:r>
              <w:r w:rsidR="002217AF" w:rsidRPr="00F061CD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lastRenderedPageBreak/>
                <w:t>%D1%81+%D0%BC%D0%B5%D1%80%D0%B7%D0%BB%D1%8F%D0%BA&amp;wiz_type=vital</w:t>
              </w:r>
            </w:hyperlink>
          </w:p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shd w:val="clear" w:color="auto" w:fill="auto"/>
          </w:tcPr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17. 12. 20</w:t>
            </w:r>
          </w:p>
        </w:tc>
        <w:tc>
          <w:tcPr>
            <w:tcW w:w="900" w:type="dxa"/>
            <w:shd w:val="clear" w:color="auto" w:fill="auto"/>
          </w:tcPr>
          <w:p w:rsidR="002217AF" w:rsidRDefault="002217AF" w:rsidP="002217AF">
            <w:pPr>
              <w:spacing w:before="100" w:beforeAutospacing="1" w:after="100" w:afterAutospacing="1" w:line="240" w:lineRule="auto"/>
              <w:textAlignment w:val="baseline"/>
            </w:pPr>
            <w:r w:rsidRPr="009C0E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hyperlink r:id="rId7" w:history="1">
              <w:r w:rsidRPr="00A53C03">
                <w:rPr>
                  <w:rStyle w:val="a3"/>
                </w:rPr>
                <w:t>olga-twa.olga@yandex.ru</w:t>
              </w:r>
            </w:hyperlink>
          </w:p>
          <w:p w:rsidR="002217AF" w:rsidRPr="009C0E74" w:rsidRDefault="002217AF" w:rsidP="002217AF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t>89214640072</w:t>
            </w:r>
          </w:p>
        </w:tc>
      </w:tr>
      <w:tr w:rsidR="00A722B1" w:rsidTr="00A722B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Обществознание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Гинько</w:t>
            </w:r>
            <w:proofErr w:type="spellEnd"/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И.М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– деятельность школьника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Учебник: §9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Устно ответить на вопросы «Проверим себя» в конце параграфа.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«Учение – деятельность школьника».</w:t>
            </w:r>
          </w:p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Президентское кадетское училище </w:t>
            </w:r>
            <w:hyperlink r:id="rId8" w:history="1">
              <w:r w:rsidRPr="00A722B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https://www.youtube.com/watch?v=cvkjYKazCXo</w:t>
              </w:r>
            </w:hyperlink>
          </w:p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A722B1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22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16.12.20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22B1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="00A722B1" w:rsidRPr="00A722B1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https://vk.com/im?peers=c50_4118668</w:t>
              </w:r>
            </w:hyperlink>
          </w:p>
        </w:tc>
      </w:tr>
      <w:tr w:rsidR="006E77C6" w:rsidTr="00A722B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Семенов Н.В.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Default="006E77C6" w:rsidP="006E7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стр. 50 упр. 2 (прочитать 10 раз, внизу текста заполни пропуски прилагательными из текста), упр. </w:t>
            </w:r>
            <w:proofErr w:type="gramStart"/>
            <w:r>
              <w:rPr>
                <w:rFonts w:ascii="Calibri" w:hAnsi="Calibri" w:cs="Calibri"/>
                <w:color w:val="000000"/>
              </w:rPr>
              <w:t>4  стр.</w:t>
            </w:r>
            <w:proofErr w:type="gramEnd"/>
            <w:r>
              <w:rPr>
                <w:rFonts w:ascii="Calibri" w:hAnsi="Calibri" w:cs="Calibri"/>
                <w:color w:val="000000"/>
              </w:rPr>
              <w:t xml:space="preserve"> 50 </w:t>
            </w:r>
            <w:r>
              <w:rPr>
                <w:rFonts w:ascii="Calibri" w:hAnsi="Calibri" w:cs="Calibri"/>
                <w:color w:val="000000"/>
              </w:rPr>
              <w:lastRenderedPageBreak/>
              <w:t xml:space="preserve">(Заполни карточку о каком-нибудь празднике России) </w:t>
            </w:r>
          </w:p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Pr="00A722B1" w:rsidRDefault="006E77C6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7C6" w:rsidRDefault="006E77C6" w:rsidP="00A722B1">
            <w:pPr>
              <w:spacing w:before="100" w:beforeAutospacing="1" w:after="100" w:afterAutospacing="1" w:line="240" w:lineRule="auto"/>
              <w:textAlignment w:val="baseline"/>
            </w:pPr>
          </w:p>
        </w:tc>
      </w:tr>
      <w:tr w:rsidR="00473D80" w:rsidTr="00A722B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Рус.яз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6E7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Задано на уроке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</w:pPr>
          </w:p>
        </w:tc>
      </w:tr>
      <w:tr w:rsidR="00473D80" w:rsidTr="00A722B1"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 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6E77C6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Задано на уроке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Pr="00A722B1" w:rsidRDefault="00473D80" w:rsidP="00A722B1">
            <w:pPr>
              <w:spacing w:before="100" w:beforeAutospacing="1" w:after="10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3D80" w:rsidRDefault="00473D80" w:rsidP="00A722B1">
            <w:pPr>
              <w:spacing w:before="100" w:beforeAutospacing="1" w:after="100" w:afterAutospacing="1" w:line="240" w:lineRule="auto"/>
              <w:textAlignment w:val="baseline"/>
            </w:pPr>
          </w:p>
        </w:tc>
      </w:tr>
    </w:tbl>
    <w:p w:rsidR="002F71FC" w:rsidRDefault="002F71FC"/>
    <w:sectPr w:rsidR="002F71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EEE"/>
    <w:multiLevelType w:val="multilevel"/>
    <w:tmpl w:val="13B44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92341"/>
    <w:multiLevelType w:val="multilevel"/>
    <w:tmpl w:val="756AC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7B2275"/>
    <w:multiLevelType w:val="multilevel"/>
    <w:tmpl w:val="39D0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8D0264"/>
    <w:multiLevelType w:val="multilevel"/>
    <w:tmpl w:val="AB08C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5A0482F"/>
    <w:multiLevelType w:val="multilevel"/>
    <w:tmpl w:val="11C4D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77168"/>
    <w:multiLevelType w:val="multilevel"/>
    <w:tmpl w:val="C6228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7871F5"/>
    <w:multiLevelType w:val="multilevel"/>
    <w:tmpl w:val="4E86D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3C00F0"/>
    <w:multiLevelType w:val="multilevel"/>
    <w:tmpl w:val="553C3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6"/>
  </w:num>
  <w:num w:numId="5">
    <w:abstractNumId w:val="2"/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004"/>
    <w:rsid w:val="002217AF"/>
    <w:rsid w:val="00233AA7"/>
    <w:rsid w:val="00250004"/>
    <w:rsid w:val="002D2D00"/>
    <w:rsid w:val="002F71FC"/>
    <w:rsid w:val="003779F8"/>
    <w:rsid w:val="00443F1A"/>
    <w:rsid w:val="00473D80"/>
    <w:rsid w:val="004C7C18"/>
    <w:rsid w:val="00566D1F"/>
    <w:rsid w:val="00601610"/>
    <w:rsid w:val="0062193A"/>
    <w:rsid w:val="006357BF"/>
    <w:rsid w:val="0068780E"/>
    <w:rsid w:val="006E77C6"/>
    <w:rsid w:val="00723E82"/>
    <w:rsid w:val="00735DB0"/>
    <w:rsid w:val="0082314D"/>
    <w:rsid w:val="008A2C6B"/>
    <w:rsid w:val="008B485F"/>
    <w:rsid w:val="009477B8"/>
    <w:rsid w:val="00A32FAA"/>
    <w:rsid w:val="00A60E4E"/>
    <w:rsid w:val="00A722B1"/>
    <w:rsid w:val="00AA6044"/>
    <w:rsid w:val="00B17BF0"/>
    <w:rsid w:val="00BA050E"/>
    <w:rsid w:val="00BA2FB4"/>
    <w:rsid w:val="00BB13C3"/>
    <w:rsid w:val="00BB1D5E"/>
    <w:rsid w:val="00C20232"/>
    <w:rsid w:val="00C914F7"/>
    <w:rsid w:val="00E00AFF"/>
    <w:rsid w:val="00F55E0E"/>
    <w:rsid w:val="00F66C82"/>
    <w:rsid w:val="00FE0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B74C9"/>
  <w15:docId w15:val="{0E092E2E-6E23-454F-8317-B657A52F9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3AA7"/>
  </w:style>
  <w:style w:type="paragraph" w:styleId="2">
    <w:name w:val="heading 2"/>
    <w:basedOn w:val="a"/>
    <w:link w:val="20"/>
    <w:uiPriority w:val="9"/>
    <w:qFormat/>
    <w:rsid w:val="00443F1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link w:val="50"/>
    <w:uiPriority w:val="9"/>
    <w:qFormat/>
    <w:rsid w:val="00443F1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443F1A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233A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B485F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77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79F8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443F1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443F1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443F1A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a7">
    <w:name w:val="Normal (Web)"/>
    <w:basedOn w:val="a"/>
    <w:uiPriority w:val="99"/>
    <w:semiHidden/>
    <w:unhideWhenUsed/>
    <w:rsid w:val="00443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99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4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56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085681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146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822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325975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50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6808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2588270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84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60738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81248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3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50317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2619667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93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746613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8073128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302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445584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613523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026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397732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6732152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2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65510">
                  <w:marLeft w:val="0"/>
                  <w:marRight w:val="0"/>
                  <w:marTop w:val="1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9659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cvkjYKazCXo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lga-twa.olga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andex.ru/video/preview?filmId=14571636813012379440&amp;parent-reqid=1608046088243340-1634198786352695432100107-production-app-host-vla-web-yp-262&amp;path=wizard&amp;text=%D0%B2%D0%B8%D0%B4%D0%B5%D0%BE+%D0%BF%D0%BE%D1%81%D1%82%D1%80%D0%BE%D0%B5%D0%BD%D0%B8%D0%B5+%D0%B4%D0%B8%D0%B0%D0%B3%D1%80%D0%B0%D0%BC%D0%BC+6+%D0%BA%D0%BB%D0%B0%D1%81%D1%81+%D0%BC%D0%B5%D1%80%D0%B7%D0%BB%D1%8F%D0%BA&amp;wiz_type=vita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vetlaia13@bk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im?peers=c50_41186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29</cp:revision>
  <dcterms:created xsi:type="dcterms:W3CDTF">2020-04-08T06:10:00Z</dcterms:created>
  <dcterms:modified xsi:type="dcterms:W3CDTF">2020-12-16T06:08:00Z</dcterms:modified>
</cp:coreProperties>
</file>